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90" w:rsidRPr="001A765D" w:rsidRDefault="00035390" w:rsidP="00035390">
      <w:pPr>
        <w:ind w:left="4956"/>
      </w:pPr>
      <w:r w:rsidRPr="007F3F4F">
        <w:t xml:space="preserve">Al </w:t>
      </w:r>
      <w:smartTag w:uri="urn:schemas-microsoft-com:office:smarttags" w:element="PersonName">
        <w:smartTagPr>
          <w:attr w:name="ProductID" w:val="Dirigente Scolastico"/>
        </w:smartTagPr>
        <w:r w:rsidRPr="007F3F4F">
          <w:t>Dirigente Scolastico</w:t>
        </w:r>
      </w:smartTag>
      <w:r w:rsidRPr="007F3F4F">
        <w:t xml:space="preserve"> </w:t>
      </w:r>
      <w:r>
        <w:br/>
        <w:t>dell’IC di Gorlago</w:t>
      </w:r>
    </w:p>
    <w:p w:rsidR="00035390" w:rsidRPr="001A765D" w:rsidRDefault="00035390" w:rsidP="00035390">
      <w:pPr>
        <w:jc w:val="both"/>
        <w:rPr>
          <w:b/>
        </w:rPr>
      </w:pPr>
      <w:r w:rsidRPr="001A765D">
        <w:rPr>
          <w:b/>
        </w:rPr>
        <w:t>OGGETTO: richiesta certificazione</w:t>
      </w:r>
      <w:r>
        <w:rPr>
          <w:b/>
        </w:rPr>
        <w:t xml:space="preserve"> per alunni</w:t>
      </w:r>
    </w:p>
    <w:p w:rsidR="00035390" w:rsidRPr="001A765D" w:rsidRDefault="00035390" w:rsidP="00035390">
      <w:pPr>
        <w:spacing w:after="0" w:line="240" w:lineRule="auto"/>
        <w:jc w:val="both"/>
      </w:pPr>
      <w:r w:rsidRPr="001A765D">
        <w:t>Il/La sottoscritto/a ________</w:t>
      </w:r>
      <w:r>
        <w:t>________</w:t>
      </w:r>
      <w:r w:rsidRPr="001A765D">
        <w:t>____________________</w:t>
      </w:r>
      <w:r>
        <w:t>__</w:t>
      </w:r>
      <w:r w:rsidRPr="001A765D">
        <w:t xml:space="preserve"> </w:t>
      </w:r>
      <w:r>
        <w:t xml:space="preserve">tel.:___/_____ </w:t>
      </w:r>
      <w:proofErr w:type="spellStart"/>
      <w:r>
        <w:t>Cell</w:t>
      </w:r>
      <w:proofErr w:type="spellEnd"/>
      <w:r>
        <w:t>.:________________</w:t>
      </w:r>
    </w:p>
    <w:p w:rsidR="00035390" w:rsidRPr="00562ED7" w:rsidRDefault="00035390" w:rsidP="00035390">
      <w:pPr>
        <w:spacing w:after="0" w:line="240" w:lineRule="auto"/>
        <w:jc w:val="both"/>
        <w:rPr>
          <w:i/>
          <w:sz w:val="16"/>
          <w:szCs w:val="16"/>
        </w:rPr>
      </w:pPr>
      <w:r w:rsidRPr="00562ED7">
        <w:rPr>
          <w:i/>
          <w:sz w:val="16"/>
          <w:szCs w:val="16"/>
        </w:rPr>
        <w:t xml:space="preserve">                                                   (cognome e nome)</w:t>
      </w:r>
    </w:p>
    <w:p w:rsidR="00035390" w:rsidRPr="001A765D" w:rsidRDefault="00035390" w:rsidP="00035390">
      <w:pPr>
        <w:spacing w:after="0" w:line="240" w:lineRule="auto"/>
        <w:jc w:val="both"/>
      </w:pPr>
    </w:p>
    <w:p w:rsidR="00035390" w:rsidRPr="001A765D" w:rsidRDefault="00035390" w:rsidP="00035390">
      <w:pPr>
        <w:spacing w:after="0" w:line="240" w:lineRule="auto"/>
        <w:jc w:val="both"/>
      </w:pPr>
      <w:r w:rsidRPr="001A765D">
        <w:t>in qualità di genitore/tutore</w:t>
      </w:r>
      <w:r>
        <w:t xml:space="preserve">/alunno </w:t>
      </w:r>
      <w:r w:rsidRPr="001A765D">
        <w:t xml:space="preserve"> dell’alunno/a___</w:t>
      </w:r>
      <w:r>
        <w:t>_______</w:t>
      </w:r>
      <w:r w:rsidRPr="001A765D">
        <w:t>____________________________________</w:t>
      </w:r>
    </w:p>
    <w:p w:rsidR="00035390" w:rsidRPr="00562ED7" w:rsidRDefault="00035390" w:rsidP="00035390">
      <w:pPr>
        <w:spacing w:after="0" w:line="240" w:lineRule="auto"/>
        <w:jc w:val="both"/>
        <w:rPr>
          <w:i/>
          <w:sz w:val="16"/>
          <w:szCs w:val="16"/>
        </w:rPr>
      </w:pPr>
      <w:r w:rsidRPr="001A765D">
        <w:t xml:space="preserve">                                                                                                 </w:t>
      </w:r>
      <w:r>
        <w:t xml:space="preserve">      </w:t>
      </w:r>
      <w:r w:rsidRPr="001A765D">
        <w:t xml:space="preserve"> </w:t>
      </w:r>
      <w:r w:rsidRPr="00562ED7">
        <w:rPr>
          <w:i/>
          <w:sz w:val="16"/>
          <w:szCs w:val="16"/>
        </w:rPr>
        <w:t>(cognome e nome)</w:t>
      </w:r>
    </w:p>
    <w:p w:rsidR="00035390" w:rsidRPr="001A765D" w:rsidRDefault="00035390" w:rsidP="00035390">
      <w:pPr>
        <w:spacing w:after="0" w:line="240" w:lineRule="auto"/>
        <w:jc w:val="both"/>
      </w:pPr>
    </w:p>
    <w:p w:rsidR="00035390" w:rsidRDefault="00035390" w:rsidP="00035390">
      <w:pPr>
        <w:spacing w:after="0" w:line="240" w:lineRule="auto"/>
        <w:jc w:val="both"/>
      </w:pPr>
      <w:r w:rsidRPr="001A765D">
        <w:t>na</w:t>
      </w:r>
      <w:r>
        <w:t>to/a a __________</w:t>
      </w:r>
      <w:r w:rsidRPr="001A765D">
        <w:t xml:space="preserve">_____ </w:t>
      </w:r>
      <w:r>
        <w:t>(______)  il _</w:t>
      </w:r>
      <w:r w:rsidRPr="001A765D">
        <w:t>_____________   frequentante</w:t>
      </w:r>
      <w:r>
        <w:t xml:space="preserve"> nell’</w:t>
      </w:r>
      <w:proofErr w:type="spellStart"/>
      <w:r>
        <w:t>a.s.</w:t>
      </w:r>
      <w:proofErr w:type="spellEnd"/>
      <w:r>
        <w:t>__________</w:t>
      </w:r>
      <w:r w:rsidRPr="001A765D">
        <w:t xml:space="preserve"> la classe </w:t>
      </w:r>
    </w:p>
    <w:p w:rsidR="00035390" w:rsidRDefault="00035390" w:rsidP="00035390">
      <w:pPr>
        <w:spacing w:after="0" w:line="240" w:lineRule="auto"/>
        <w:jc w:val="both"/>
      </w:pPr>
    </w:p>
    <w:p w:rsidR="00035390" w:rsidRPr="001A765D" w:rsidRDefault="00035390" w:rsidP="00035390">
      <w:pPr>
        <w:spacing w:after="0" w:line="240" w:lineRule="auto"/>
        <w:jc w:val="both"/>
      </w:pPr>
      <w:r>
        <w:t>_______ sez. ______</w:t>
      </w:r>
    </w:p>
    <w:p w:rsidR="00035390" w:rsidRPr="001A765D" w:rsidRDefault="00035390" w:rsidP="00035390">
      <w:pPr>
        <w:spacing w:after="0" w:line="240" w:lineRule="auto"/>
        <w:jc w:val="both"/>
      </w:pPr>
    </w:p>
    <w:p w:rsidR="00035390" w:rsidRDefault="00035390" w:rsidP="00035390">
      <w:pPr>
        <w:spacing w:after="0" w:line="240" w:lineRule="auto"/>
        <w:jc w:val="center"/>
      </w:pPr>
      <w:r w:rsidRPr="001A765D">
        <w:t>chiede</w:t>
      </w:r>
    </w:p>
    <w:p w:rsidR="00035390" w:rsidRPr="001A765D" w:rsidRDefault="00035390" w:rsidP="00035390">
      <w:pPr>
        <w:spacing w:after="0" w:line="240" w:lineRule="auto"/>
        <w:jc w:val="center"/>
      </w:pPr>
      <w:r w:rsidRPr="001A765D">
        <w:t>il rilascio di n. ____  copie del certificato di _____________</w:t>
      </w:r>
      <w:r>
        <w:t>________</w:t>
      </w:r>
      <w:r w:rsidRPr="001A765D">
        <w:t>_______________________________</w:t>
      </w:r>
    </w:p>
    <w:p w:rsidR="00035390" w:rsidRPr="00562ED7" w:rsidRDefault="00035390" w:rsidP="00035390">
      <w:pPr>
        <w:spacing w:after="0" w:line="240" w:lineRule="auto"/>
        <w:jc w:val="both"/>
        <w:rPr>
          <w:sz w:val="16"/>
          <w:szCs w:val="16"/>
        </w:rPr>
      </w:pPr>
      <w:r w:rsidRPr="00562ED7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562ED7">
        <w:rPr>
          <w:sz w:val="16"/>
          <w:szCs w:val="16"/>
        </w:rPr>
        <w:t>(indicare il tipo di certificazione)</w:t>
      </w:r>
    </w:p>
    <w:p w:rsidR="00035390" w:rsidRPr="001A765D" w:rsidRDefault="00035390" w:rsidP="00035390">
      <w:pPr>
        <w:spacing w:after="0" w:line="240" w:lineRule="auto"/>
        <w:jc w:val="both"/>
      </w:pPr>
    </w:p>
    <w:p w:rsidR="00035390" w:rsidRPr="001A765D" w:rsidRDefault="00035390" w:rsidP="00035390">
      <w:pPr>
        <w:spacing w:after="0" w:line="240" w:lineRule="auto"/>
        <w:jc w:val="both"/>
      </w:pPr>
      <w:r w:rsidRPr="001A765D">
        <w:t>relativo all’anno scolastico ___________ ad uso _____</w:t>
      </w:r>
      <w:r>
        <w:t>_______</w:t>
      </w:r>
      <w:r w:rsidRPr="001A765D">
        <w:t>____________________________________</w:t>
      </w:r>
    </w:p>
    <w:p w:rsidR="00035390" w:rsidRPr="001A765D" w:rsidRDefault="00035390" w:rsidP="00035390">
      <w:pPr>
        <w:spacing w:after="0" w:line="240" w:lineRule="auto"/>
        <w:jc w:val="both"/>
      </w:pPr>
    </w:p>
    <w:p w:rsidR="00035390" w:rsidRPr="001A765D" w:rsidRDefault="00035390" w:rsidP="00035390">
      <w:pPr>
        <w:spacing w:after="0" w:line="240" w:lineRule="auto"/>
        <w:jc w:val="both"/>
      </w:pPr>
      <w:r w:rsidRPr="001A765D">
        <w:sym w:font="Wingdings" w:char="F0A8"/>
      </w:r>
      <w:r w:rsidRPr="001A765D">
        <w:t xml:space="preserve"> </w:t>
      </w:r>
      <w:r>
        <w:t xml:space="preserve">  </w:t>
      </w:r>
      <w:r w:rsidRPr="001A765D">
        <w:t xml:space="preserve">allega </w:t>
      </w:r>
      <w:r>
        <w:t xml:space="preserve">n.____ marche da </w:t>
      </w:r>
      <w:r w:rsidRPr="001A765D">
        <w:t xml:space="preserve">bollo dell’importo di € </w:t>
      </w:r>
      <w:r>
        <w:t>16,00</w:t>
      </w:r>
      <w:r w:rsidRPr="001A765D">
        <w:t>.</w:t>
      </w:r>
    </w:p>
    <w:p w:rsidR="00035390" w:rsidRPr="001A765D" w:rsidRDefault="00035390" w:rsidP="00035390">
      <w:pPr>
        <w:spacing w:after="0" w:line="240" w:lineRule="auto"/>
        <w:jc w:val="both"/>
      </w:pPr>
    </w:p>
    <w:p w:rsidR="00035390" w:rsidRPr="001A765D" w:rsidRDefault="00035390" w:rsidP="00035390">
      <w:pPr>
        <w:spacing w:after="0" w:line="240" w:lineRule="auto"/>
        <w:ind w:left="360" w:hanging="360"/>
        <w:jc w:val="both"/>
      </w:pPr>
      <w:r w:rsidRPr="001A765D">
        <w:sym w:font="Wingdings" w:char="F0A8"/>
      </w:r>
      <w:r w:rsidRPr="001A765D">
        <w:t xml:space="preserve"> </w:t>
      </w:r>
      <w:r>
        <w:t xml:space="preserve">  </w:t>
      </w:r>
      <w:r w:rsidRPr="001A765D">
        <w:t xml:space="preserve">dichiara che il certificato è in regime di esenzione in quanto trattasi di </w:t>
      </w:r>
      <w:r>
        <w:t xml:space="preserve"> </w:t>
      </w:r>
      <w:r w:rsidRPr="002A2B7D">
        <w:rPr>
          <w:b/>
          <w:i/>
        </w:rPr>
        <w:t>(indicare con una crocetta il tipo     di certificazione esente da imposta di bollo)</w:t>
      </w:r>
      <w:r>
        <w:t>:</w:t>
      </w:r>
    </w:p>
    <w:p w:rsidR="00035390" w:rsidRPr="00924BD4" w:rsidRDefault="00035390" w:rsidP="00035390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924BD4">
        <w:rPr>
          <w:b/>
          <w:bCs/>
          <w:color w:val="000000"/>
          <w:sz w:val="20"/>
          <w:szCs w:val="20"/>
        </w:rPr>
        <w:t>Tabella delle esenzioni relative ai certificati anagrafici</w:t>
      </w:r>
    </w:p>
    <w:p w:rsidR="00035390" w:rsidRDefault="00035390" w:rsidP="00035390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924BD4">
        <w:rPr>
          <w:color w:val="000000"/>
          <w:sz w:val="20"/>
          <w:szCs w:val="20"/>
        </w:rPr>
        <w:t>Tabella D allegata alla legge 8 giugno 1962, n. 604 e successive modificazioni ed integrazioni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5040"/>
        <w:gridCol w:w="1980"/>
        <w:gridCol w:w="1086"/>
      </w:tblGrid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03539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Apporre la crocetta per indicare l’esenzione</w:t>
            </w: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Uso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riferimento normativo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5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imposta di bollo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per l'esercizio dei diritti all'elettorato attivo e passivo (presentazione liste, accettazione candidature, ecc.).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DPR 642/72 Tab. B art. 1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ESENTE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per la formazione degli elenchi dei giudici popolari e per la leva militare.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2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produrre, anche dall'imputato, nell'ambito di procedimenti penali e disciplinari.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3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produrre ai competenti uffici ai fini dell'applicazione delle leggi tributarie.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5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Certificati da produrre nell'ambito di un procedimento esecutivo per </w:t>
            </w:r>
            <w:proofErr w:type="spellStart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lariscossione</w:t>
            </w:r>
            <w:proofErr w:type="spellEnd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dei tributi, dei contributi e delle entrate extratributarie dello Stato, delle Regioni, delle Province e dei Comuni.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5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nell'interesse dei non abbienti per ottenere sussidi.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8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richiesti da società sportive su disposizione delle relative federazioni e di enti ed associazioni di promozione sportiva di appartenenza.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8bis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occorrenti per le pratiche relative ad assicurazioni sociali obbligatorie (INPS).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9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occorrenti per la liquidazione e il pagamento di pensioni, indennità di liquidazione, assegni familiari.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9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occorrenti per la iscrizione nelle liste di collocamento.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9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per l'iscrizione, la frequenza e gli esami nella scuola dell'infanzia, scuola materna, e scuola dell'obbligo, per l'ottenimento di borse di studio e la riduzione delle tasse scolastiche.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11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produrre nell'ambito di procedimenti giurisdizionali o amministrativi relativi a controversie: in materia di assicurazioni sociali obbligatorie; individuali di lavoro; in materia pensionistica; in materia di locazione di immobili urbani.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12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necessari per la concessione di aiuti comunitari e nazionali al settore agricolo e prestiti agrari.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DPR 642/72 Tab. B art. 21bis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produrre nell'ambito delle procedure espropriative.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22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produrre per il rilascio di abbonamenti del trasporto di persone (ferrovie, autobus, ecc.).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642/72 Tab. B art. 24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richiesti da organizzazioni non lucrative di utilità sociale (ONLUS).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DPR 642/72 Tab. B art. 27bis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uso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riferimento normativo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5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imposta di bollo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Rilascio libretto di lavoro e relative certificazioni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112/1935 art.12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Liquidazione e pagamento d’</w:t>
            </w:r>
            <w:proofErr w:type="spellStart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indennita’</w:t>
            </w:r>
            <w:proofErr w:type="spellEnd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rendite INAIL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1124/1965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Invalidita’</w:t>
            </w:r>
            <w:proofErr w:type="spellEnd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civile ed accompagnamento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118/71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Documenti per controversie individuali di lavoro o rapporti di pubblico impiego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533/73 art.10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presentare per procedimenti inerenti finanziamenti al medio e lungo termine già concessi e la loro esecuzione, modificazione ed estinzione. Sono soggetti a bollo i certificati necessari per la concessione del finanziamento (Ministero delle Finanze – Risoluzione 22.07.1996 n°159).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601/73 art. 15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presentare per procedimenti inerenti: il credito all'artigianato, il credito cinematografico, il credito teatrale, il credito peschereccio già concessi e la loro esecuzione, modificazione ed estinzione. Sono soggetti a bollo i certificati necessari per la concessione del finanziamento (Ministero delle Finanze - Risoluzione 29.11.1989 n. 452200).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601/73 art. 16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Perfezionamento pratiche assicurative varie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601/73 art. 34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produrre nell'ambito di procedimenti relativi a pensioni di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guerra.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DPR 915/78 art. 126 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Rilascio libretto internazionale di famiglia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DM 18/10/78 art.6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produrre nell'ambito di procedimenti relativi a liquidazioni di danni di guerra.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593/81 art. 12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nell'ambito di pratiche per l'adozione e l'affidamento di minori.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184/83 art. 82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Risarcimento danni agricoli a seguito </w:t>
            </w:r>
            <w:proofErr w:type="spellStart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calamita’</w:t>
            </w:r>
            <w:proofErr w:type="spellEnd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naturali, benefici CEE e contributi AIMA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17/1984 art.7 bis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per pratiche di scioglimento o cessazione degli effetti civili del matrimonio (divorzio).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74/87 art. 19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da produrre per la partecipazione a pubblici concorsi e graduatorie.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370/88 art. 1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per l'iscrizione, la frequenza e gli esami nella scuola secondaria.</w:t>
            </w:r>
          </w:p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Duplicato di atti e documenti smarriti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405/90 art. 7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Atti relativi allo svolgimento di </w:t>
            </w:r>
            <w:proofErr w:type="spellStart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attivita’</w:t>
            </w:r>
            <w:proofErr w:type="spellEnd"/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 volontariato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266/91 art.8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per attestare l'avvenuta variazione della toponomastica o della numerazione civica.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537/93 art. 16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Corsi di formazione professionale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Legge 127/97 art.3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  <w:tr w:rsidR="00035390" w:rsidRPr="00035390" w:rsidTr="00EB52F8">
        <w:tc>
          <w:tcPr>
            <w:tcW w:w="126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Certificati rilasciati per ottenere il rilascio o il rinnovo della carta di soggiorno per cittadini comunitari.</w:t>
            </w:r>
          </w:p>
        </w:tc>
        <w:tc>
          <w:tcPr>
            <w:tcW w:w="1980" w:type="dxa"/>
          </w:tcPr>
          <w:p w:rsidR="00035390" w:rsidRPr="00035390" w:rsidRDefault="00035390" w:rsidP="0003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DPR 54/2002 art. 5</w:t>
            </w:r>
          </w:p>
        </w:tc>
        <w:tc>
          <w:tcPr>
            <w:tcW w:w="1086" w:type="dxa"/>
          </w:tcPr>
          <w:p w:rsidR="00035390" w:rsidRPr="00035390" w:rsidRDefault="00035390" w:rsidP="0003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90">
              <w:rPr>
                <w:rFonts w:ascii="Times New Roman" w:eastAsia="Times New Roman" w:hAnsi="Times New Roman" w:cs="Times New Roman"/>
                <w:sz w:val="16"/>
                <w:szCs w:val="16"/>
              </w:rPr>
              <w:t>ESENTE</w:t>
            </w:r>
          </w:p>
        </w:tc>
      </w:tr>
    </w:tbl>
    <w:p w:rsidR="00035390" w:rsidRPr="00675B86" w:rsidRDefault="00035390" w:rsidP="00035390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035390" w:rsidRPr="00625BB3" w:rsidRDefault="00035390" w:rsidP="00035390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35390" w:rsidRPr="001A765D" w:rsidRDefault="00035390" w:rsidP="00035390">
      <w:pPr>
        <w:jc w:val="both"/>
      </w:pPr>
    </w:p>
    <w:p w:rsidR="00035390" w:rsidRPr="001A765D" w:rsidRDefault="00035390" w:rsidP="00035390">
      <w:pPr>
        <w:jc w:val="both"/>
      </w:pPr>
      <w:r>
        <w:t>Gorlago</w:t>
      </w:r>
      <w:r w:rsidRPr="001A765D">
        <w:t>, _______________</w:t>
      </w:r>
      <w:r w:rsidRPr="001A765D">
        <w:tab/>
      </w:r>
      <w:r w:rsidRPr="001A765D">
        <w:tab/>
      </w:r>
      <w:r w:rsidRPr="001A765D">
        <w:tab/>
      </w:r>
      <w:r w:rsidRPr="001A765D">
        <w:tab/>
      </w:r>
      <w:r w:rsidRPr="001A765D">
        <w:tab/>
        <w:t>___</w:t>
      </w:r>
      <w:r>
        <w:t>___</w:t>
      </w:r>
      <w:r w:rsidRPr="001A765D">
        <w:t>______________________</w:t>
      </w:r>
    </w:p>
    <w:p w:rsidR="00035390" w:rsidRPr="001A765D" w:rsidRDefault="00035390" w:rsidP="000353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1A765D">
        <w:t>(firma del genitore/tutore</w:t>
      </w:r>
      <w:r>
        <w:t>/alunno</w:t>
      </w:r>
      <w:r w:rsidRPr="001A765D">
        <w:t>)</w:t>
      </w:r>
    </w:p>
    <w:p w:rsidR="00035390" w:rsidRDefault="00035390" w:rsidP="00035390">
      <w:pPr>
        <w:jc w:val="both"/>
      </w:pPr>
    </w:p>
    <w:p w:rsidR="00035390" w:rsidRDefault="00035390" w:rsidP="00035390">
      <w:pPr>
        <w:jc w:val="both"/>
      </w:pPr>
    </w:p>
    <w:p w:rsidR="00035390" w:rsidRDefault="00035390" w:rsidP="00035390">
      <w:pPr>
        <w:jc w:val="both"/>
      </w:pPr>
    </w:p>
    <w:p w:rsidR="00035390" w:rsidRDefault="00035390" w:rsidP="00035390">
      <w:pPr>
        <w:jc w:val="both"/>
      </w:pPr>
    </w:p>
    <w:p w:rsidR="004D1146" w:rsidRDefault="004D1146"/>
    <w:sectPr w:rsidR="004D1146" w:rsidSect="00F50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035390"/>
    <w:rsid w:val="00035390"/>
    <w:rsid w:val="004D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990</Words>
  <Characters>5649</Characters>
  <Application>Microsoft Office Word</Application>
  <DocSecurity>0</DocSecurity>
  <Lines>47</Lines>
  <Paragraphs>13</Paragraphs>
  <ScaleCrop>false</ScaleCrop>
  <Company>HP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2017-03-09T19:23:00Z</dcterms:created>
  <dcterms:modified xsi:type="dcterms:W3CDTF">2017-03-09T19:28:00Z</dcterms:modified>
</cp:coreProperties>
</file>